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9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9771"/>
      </w:tblGrid>
      <w:tr w:rsidR="001855D7" w:rsidRPr="00E54FDA" w14:paraId="0F7A4676" w14:textId="77777777" w:rsidTr="00E54FDA">
        <w:tc>
          <w:tcPr>
            <w:tcW w:w="10197" w:type="dxa"/>
            <w:gridSpan w:val="2"/>
            <w:shd w:val="clear" w:color="auto" w:fill="D9D9D9"/>
          </w:tcPr>
          <w:p w14:paraId="22EF7299" w14:textId="17A62375" w:rsidR="001855D7" w:rsidRPr="00BC6654" w:rsidRDefault="001855D7" w:rsidP="00FE3148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BC6654">
              <w:rPr>
                <w:rFonts w:asciiTheme="majorHAnsi" w:hAnsiTheme="majorHAnsi" w:cstheme="majorHAnsi"/>
                <w:b/>
                <w:color w:val="000000"/>
              </w:rPr>
              <w:t>OŚWIADCZENIA WNIOSKODAWCY</w:t>
            </w:r>
            <w:r w:rsidR="00BC6654" w:rsidRPr="00BC6654">
              <w:rPr>
                <w:rFonts w:asciiTheme="majorHAnsi" w:hAnsiTheme="majorHAnsi" w:cstheme="majorHAnsi"/>
                <w:b/>
                <w:color w:val="000000"/>
              </w:rPr>
              <w:t xml:space="preserve"> O OTRZYMANEJ POMOCY DE MINIMIS</w:t>
            </w:r>
          </w:p>
          <w:p w14:paraId="570C1A44" w14:textId="77777777" w:rsidR="001855D7" w:rsidRPr="00E54FDA" w:rsidRDefault="001855D7" w:rsidP="00FE3148">
            <w:pPr>
              <w:snapToGrid w:val="0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E54FDA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Oświadczam, że: </w:t>
            </w:r>
          </w:p>
          <w:p w14:paraId="065895DF" w14:textId="77777777" w:rsidR="001855D7" w:rsidRPr="00E54FDA" w:rsidRDefault="001855D7" w:rsidP="00FE3148">
            <w:pPr>
              <w:snapToGrid w:val="0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E54FDA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 xml:space="preserve">          * zaznaczyć właściwe</w:t>
            </w:r>
          </w:p>
        </w:tc>
      </w:tr>
      <w:tr w:rsidR="001855D7" w:rsidRPr="00E54FDA" w14:paraId="3AB6297F" w14:textId="77777777" w:rsidTr="00E54FDA">
        <w:trPr>
          <w:trHeight w:val="618"/>
        </w:trPr>
        <w:tc>
          <w:tcPr>
            <w:tcW w:w="426" w:type="dxa"/>
            <w:shd w:val="clear" w:color="auto" w:fill="D9D9D9"/>
            <w:vAlign w:val="center"/>
          </w:tcPr>
          <w:p w14:paraId="3A89E00A" w14:textId="09D70CBD" w:rsidR="001855D7" w:rsidRPr="00E54FDA" w:rsidRDefault="00352D5D" w:rsidP="00FE3148">
            <w:pPr>
              <w:pStyle w:val="Zawartotabeli"/>
              <w:snapToGrid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54FD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  <w:r w:rsidR="001855D7" w:rsidRPr="00E54FD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771" w:type="dxa"/>
            <w:shd w:val="clear" w:color="auto" w:fill="auto"/>
          </w:tcPr>
          <w:p w14:paraId="5664A949" w14:textId="6F622804" w:rsidR="001855D7" w:rsidRPr="00E54FDA" w:rsidRDefault="001855D7" w:rsidP="00FE3148">
            <w:pPr>
              <w:tabs>
                <w:tab w:val="left" w:pos="5040"/>
              </w:tabs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E54FDA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E54FDA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vertAlign w:val="subscript"/>
              </w:rPr>
              <w:object w:dxaOrig="1440" w:dyaOrig="1440" w14:anchorId="437C91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11.25pt;height:15.75pt" o:ole="">
                  <v:imagedata r:id="rId8" o:title=""/>
                </v:shape>
                <w:control r:id="rId9" w:name="CheckBox322371211" w:shapeid="_x0000_i1059"/>
              </w:object>
            </w:r>
            <w:r w:rsidRPr="00E54FDA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JESTEM*                     </w:t>
            </w:r>
            <w:r w:rsidRPr="00E54FDA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vertAlign w:val="subscript"/>
              </w:rPr>
              <w:t xml:space="preserve"> </w:t>
            </w:r>
            <w:r w:rsidRPr="00E54FDA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vertAlign w:val="subscript"/>
              </w:rPr>
              <w:object w:dxaOrig="1440" w:dyaOrig="1440" w14:anchorId="1CD6443F">
                <v:shape id="_x0000_i1061" type="#_x0000_t75" style="width:11.25pt;height:15.75pt" o:ole="">
                  <v:imagedata r:id="rId8" o:title=""/>
                </v:shape>
                <w:control r:id="rId10" w:name="CheckBox3223711111" w:shapeid="_x0000_i1061"/>
              </w:object>
            </w:r>
            <w:r w:rsidRPr="00E54FDA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NIE JESTEM*</w:t>
            </w:r>
          </w:p>
          <w:p w14:paraId="6EBF4490" w14:textId="77777777" w:rsidR="001855D7" w:rsidRPr="00E54FDA" w:rsidRDefault="001855D7" w:rsidP="00FE3148">
            <w:pPr>
              <w:tabs>
                <w:tab w:val="left" w:pos="5040"/>
              </w:tabs>
              <w:snapToGri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54FD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zobowiązany(a) do zwrotu wcześniej uzyskanej pomocy publicznej wynikającego z decyzji Komisji Europejskiej uznającej pomoc za niezgodną z prawem oraz wspólnym rynkiem.</w:t>
            </w:r>
          </w:p>
        </w:tc>
      </w:tr>
      <w:tr w:rsidR="00E54FDA" w:rsidRPr="00E54FDA" w14:paraId="0208B0F6" w14:textId="77777777" w:rsidTr="00E54FDA">
        <w:trPr>
          <w:trHeight w:val="618"/>
        </w:trPr>
        <w:tc>
          <w:tcPr>
            <w:tcW w:w="426" w:type="dxa"/>
            <w:shd w:val="clear" w:color="auto" w:fill="D9D9D9"/>
            <w:vAlign w:val="center"/>
          </w:tcPr>
          <w:p w14:paraId="65869CE6" w14:textId="77777777" w:rsidR="00E54FDA" w:rsidRPr="00E54FDA" w:rsidRDefault="00E54FDA" w:rsidP="00FE3148">
            <w:pPr>
              <w:pStyle w:val="Zawartotabeli"/>
              <w:snapToGrid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771" w:type="dxa"/>
            <w:shd w:val="clear" w:color="auto" w:fill="auto"/>
          </w:tcPr>
          <w:p w14:paraId="150A8148" w14:textId="5894684A" w:rsidR="00E54FDA" w:rsidRPr="00E54FDA" w:rsidRDefault="00E54FDA" w:rsidP="00E54FDA">
            <w:pPr>
              <w:tabs>
                <w:tab w:val="left" w:pos="5040"/>
              </w:tabs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4FDA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vertAlign w:val="subscript"/>
              </w:rPr>
              <w:object w:dxaOrig="1440" w:dyaOrig="1440" w14:anchorId="266FEA53">
                <v:shape id="_x0000_i1063" type="#_x0000_t75" style="width:11.25pt;height:15.75pt" o:ole="">
                  <v:imagedata r:id="rId8" o:title=""/>
                </v:shape>
                <w:control r:id="rId11" w:name="CheckBox3223712112" w:shapeid="_x0000_i1063"/>
              </w:object>
            </w:r>
            <w:r w:rsidRPr="00E54FDA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n-US"/>
              </w:rPr>
              <w:t xml:space="preserve">BYŁEM (-am)*                     </w:t>
            </w:r>
            <w:r w:rsidRPr="00E54FDA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E54FDA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vertAlign w:val="subscript"/>
              </w:rPr>
              <w:object w:dxaOrig="1440" w:dyaOrig="1440" w14:anchorId="2E7D3943">
                <v:shape id="_x0000_i1065" type="#_x0000_t75" style="width:11.25pt;height:15.75pt" o:ole="">
                  <v:imagedata r:id="rId8" o:title=""/>
                </v:shape>
                <w:control r:id="rId12" w:name="CheckBox32237111111" w:shapeid="_x0000_i1065"/>
              </w:object>
            </w:r>
            <w:r w:rsidRPr="00E54FDA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n-US"/>
              </w:rPr>
              <w:t>NIE BYŁEM (-am)*</w:t>
            </w:r>
          </w:p>
          <w:p w14:paraId="783E1DC3" w14:textId="6C0E672A" w:rsidR="00E54FDA" w:rsidRPr="00E54FDA" w:rsidRDefault="00E54FDA" w:rsidP="00E54FDA">
            <w:pPr>
              <w:tabs>
                <w:tab w:val="left" w:pos="5040"/>
              </w:tabs>
              <w:snapToGrid w:val="0"/>
              <w:jc w:val="both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E54FDA">
              <w:rPr>
                <w:rFonts w:asciiTheme="majorHAnsi" w:hAnsiTheme="majorHAnsi" w:cstheme="majorHAnsi"/>
                <w:bCs/>
                <w:sz w:val="21"/>
                <w:szCs w:val="21"/>
              </w:rPr>
              <w:t>przed dniem złożenia wniosku o przyznanie bonu na zasiedlenie karany(-a) zakazem dostępu do środków publicznych, o których mowa w art. 5 ust. 3 pkt 1 i 4 ustawy z dnia 27 sierpnia 2009 r. o finansach publicznych, tj. środków pochodzących z funduszy strukturalnych, Funduszu Spójności, Funduszu na rzecz Sprawiedliwej Transformacji, Europejskiego Funduszu Rybackiego, Europejskiego Funduszu Morskiego i Rybackiego, Europejskiego Funduszu Morskiego, Rybackiego i Akwakultury, a także środków na realizację wspólnej polityki rolnej.</w:t>
            </w:r>
          </w:p>
        </w:tc>
      </w:tr>
      <w:tr w:rsidR="001855D7" w:rsidRPr="00E54FDA" w14:paraId="706FD222" w14:textId="77777777" w:rsidTr="00E54FDA">
        <w:trPr>
          <w:trHeight w:val="4489"/>
        </w:trPr>
        <w:tc>
          <w:tcPr>
            <w:tcW w:w="426" w:type="dxa"/>
            <w:shd w:val="clear" w:color="auto" w:fill="D9D9D9"/>
            <w:vAlign w:val="center"/>
          </w:tcPr>
          <w:p w14:paraId="7962B73D" w14:textId="01F645DD" w:rsidR="001855D7" w:rsidRPr="00E54FDA" w:rsidRDefault="00352D5D" w:rsidP="00FE3148">
            <w:pPr>
              <w:pStyle w:val="Zawartotabeli"/>
              <w:snapToGrid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54FD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  <w:r w:rsidR="001855D7" w:rsidRPr="00E54FD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771" w:type="dxa"/>
            <w:shd w:val="clear" w:color="auto" w:fill="auto"/>
            <w:vAlign w:val="center"/>
          </w:tcPr>
          <w:p w14:paraId="5B1C91A6" w14:textId="77777777" w:rsidR="001855D7" w:rsidRPr="00E54FDA" w:rsidRDefault="001855D7" w:rsidP="00FE3148">
            <w:pPr>
              <w:tabs>
                <w:tab w:val="left" w:pos="5040"/>
              </w:tabs>
              <w:snapToGrid w:val="0"/>
              <w:jc w:val="both"/>
              <w:rPr>
                <w:rFonts w:asciiTheme="majorHAnsi" w:hAnsiTheme="majorHAnsi" w:cstheme="majorHAnsi"/>
                <w:color w:val="000000"/>
                <w:sz w:val="8"/>
                <w:szCs w:val="8"/>
              </w:rPr>
            </w:pPr>
            <w:r w:rsidRPr="00E54FDA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  <w:p w14:paraId="3E602A75" w14:textId="32C54094" w:rsidR="00230A3B" w:rsidRPr="00E54FDA" w:rsidRDefault="00230A3B" w:rsidP="00FE3148">
            <w:pPr>
              <w:widowControl/>
              <w:suppressAutoHyphens w:val="0"/>
              <w:snapToGrid w:val="0"/>
              <w:ind w:left="20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54FD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 oparciu o art. 37 ust. 1 pkt 1 ustawy z dnia 30 kwietnia 2004 roku o postępowaniu w sprawach dotyczących pomocy publicznej oświadczam, że:</w:t>
            </w:r>
          </w:p>
          <w:p w14:paraId="649CD2C9" w14:textId="77777777" w:rsidR="00230A3B" w:rsidRPr="00E54FDA" w:rsidRDefault="00230A3B" w:rsidP="00FE3148">
            <w:pPr>
              <w:widowControl/>
              <w:suppressAutoHyphens w:val="0"/>
              <w:snapToGrid w:val="0"/>
              <w:ind w:left="20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720C7C1F" w14:textId="4F405E08" w:rsidR="001855D7" w:rsidRPr="00E54FDA" w:rsidRDefault="00230A3B" w:rsidP="00FE3148">
            <w:pPr>
              <w:widowControl/>
              <w:suppressAutoHyphens w:val="0"/>
              <w:snapToGrid w:val="0"/>
              <w:ind w:left="200"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54FDA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u w:val="single"/>
              </w:rPr>
              <w:t>w</w:t>
            </w:r>
            <w:r w:rsidR="001855D7" w:rsidRPr="00E54FDA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E678D8" w:rsidRPr="00E54FDA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u w:val="single"/>
              </w:rPr>
              <w:t xml:space="preserve">roku bieżącym oraz w </w:t>
            </w:r>
            <w:r w:rsidR="001855D7" w:rsidRPr="00E54FDA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u w:val="single"/>
              </w:rPr>
              <w:t>okresie ostatnich 3 lat przed dniem złożenia wniosku</w:t>
            </w:r>
            <w:r w:rsidR="00E678D8" w:rsidRPr="00E54FDA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  <w:p w14:paraId="6402A3E6" w14:textId="77777777" w:rsidR="001855D7" w:rsidRPr="00E54FDA" w:rsidRDefault="001855D7" w:rsidP="00FE3148">
            <w:pPr>
              <w:widowControl/>
              <w:suppressAutoHyphens w:val="0"/>
              <w:snapToGri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5456AB76" w14:textId="2E5D6D90" w:rsidR="001855D7" w:rsidRPr="00E54FDA" w:rsidRDefault="001855D7" w:rsidP="00FE3148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E54FDA">
              <w:rPr>
                <w:rFonts w:asciiTheme="majorHAnsi" w:hAnsiTheme="majorHAnsi" w:cstheme="majorHAnsi"/>
                <w:b/>
                <w:bCs/>
                <w:color w:val="000000"/>
                <w:sz w:val="32"/>
                <w:szCs w:val="32"/>
                <w:vertAlign w:val="superscript"/>
              </w:rPr>
              <w:t>1.</w:t>
            </w:r>
            <w:r w:rsidRPr="00E54FDA">
              <w:rPr>
                <w:rFonts w:asciiTheme="majorHAnsi" w:hAnsiTheme="majorHAnsi" w:cstheme="majorHAnsi"/>
                <w:b/>
                <w:bCs/>
                <w:color w:val="000000"/>
                <w:sz w:val="32"/>
                <w:szCs w:val="32"/>
              </w:rPr>
              <w:t> </w:t>
            </w:r>
            <w:r w:rsidRPr="00E54FDA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vertAlign w:val="subscript"/>
              </w:rPr>
              <w:object w:dxaOrig="1440" w:dyaOrig="1440" w14:anchorId="6304DD28">
                <v:shape id="_x0000_i1067" type="#_x0000_t75" style="width:11.25pt;height:15.75pt" o:ole="">
                  <v:imagedata r:id="rId8" o:title=""/>
                </v:shape>
                <w:control r:id="rId13" w:name="CheckBox3223712111" w:shapeid="_x0000_i1067"/>
              </w:object>
            </w:r>
            <w:r w:rsidRPr="00E54FDA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NIE OTRZYMAŁEM(AM) pomocy </w:t>
            </w:r>
            <w:r w:rsidRPr="00E54FDA">
              <w:rPr>
                <w:rFonts w:asciiTheme="majorHAnsi" w:hAnsiTheme="majorHAnsi" w:cstheme="majorHAnsi"/>
                <w:b/>
                <w:bCs/>
                <w:i/>
                <w:color w:val="000000"/>
                <w:sz w:val="22"/>
                <w:szCs w:val="22"/>
              </w:rPr>
              <w:t xml:space="preserve">de </w:t>
            </w:r>
            <w:proofErr w:type="spellStart"/>
            <w:r w:rsidRPr="00E54FDA">
              <w:rPr>
                <w:rFonts w:asciiTheme="majorHAnsi" w:hAnsiTheme="majorHAnsi" w:cstheme="majorHAnsi"/>
                <w:b/>
                <w:bCs/>
                <w:i/>
                <w:color w:val="000000"/>
                <w:sz w:val="22"/>
                <w:szCs w:val="22"/>
              </w:rPr>
              <w:t>minimis</w:t>
            </w:r>
            <w:proofErr w:type="spellEnd"/>
            <w:r w:rsidRPr="00E54FDA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, o której mowa w pkt 2 lit. a-c*</w:t>
            </w:r>
          </w:p>
          <w:p w14:paraId="1BFC9FD7" w14:textId="6ACDBD1F" w:rsidR="001855D7" w:rsidRPr="00E54FDA" w:rsidRDefault="001855D7" w:rsidP="00FE3148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E54FDA">
              <w:rPr>
                <w:rFonts w:asciiTheme="majorHAnsi" w:hAnsiTheme="majorHAnsi" w:cstheme="majorHAnsi"/>
                <w:b/>
                <w:bCs/>
                <w:color w:val="000000"/>
                <w:sz w:val="32"/>
                <w:szCs w:val="32"/>
                <w:vertAlign w:val="superscript"/>
              </w:rPr>
              <w:t>2.</w:t>
            </w:r>
            <w:r w:rsidRPr="00E54FDA">
              <w:rPr>
                <w:rFonts w:asciiTheme="majorHAnsi" w:hAnsiTheme="majorHAnsi" w:cstheme="majorHAnsi"/>
                <w:b/>
                <w:bCs/>
                <w:color w:val="000000"/>
                <w:sz w:val="32"/>
                <w:szCs w:val="32"/>
              </w:rPr>
              <w:t> </w:t>
            </w:r>
            <w:r w:rsidRPr="00E54FDA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vertAlign w:val="subscript"/>
              </w:rPr>
              <w:object w:dxaOrig="1440" w:dyaOrig="1440" w14:anchorId="4CA5312E">
                <v:shape id="_x0000_i1069" type="#_x0000_t75" style="width:11.25pt;height:15.75pt" o:ole="">
                  <v:imagedata r:id="rId8" o:title=""/>
                </v:shape>
                <w:control r:id="rId14" w:name="CheckBox32237121111" w:shapeid="_x0000_i1069"/>
              </w:object>
            </w:r>
            <w:r w:rsidRPr="00E54FDA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OTRZYMAŁEM(AM)*:</w:t>
            </w:r>
          </w:p>
          <w:p w14:paraId="3EF01022" w14:textId="77777777" w:rsidR="00E54FDA" w:rsidRPr="00E54FDA" w:rsidRDefault="001855D7" w:rsidP="00E54FDA">
            <w:pPr>
              <w:widowControl/>
              <w:numPr>
                <w:ilvl w:val="0"/>
                <w:numId w:val="1"/>
              </w:numPr>
              <w:suppressAutoHyphens w:val="0"/>
              <w:snapToGrid w:val="0"/>
              <w:ind w:left="767"/>
              <w:jc w:val="both"/>
              <w:rPr>
                <w:rFonts w:asciiTheme="majorHAnsi" w:eastAsia="Times New Roman" w:hAnsiTheme="majorHAnsi" w:cstheme="majorHAnsi"/>
                <w:b/>
                <w:i/>
                <w:color w:val="000000"/>
                <w:sz w:val="22"/>
                <w:szCs w:val="22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E54FDA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pomoc </w:t>
            </w:r>
            <w:r w:rsidRPr="00E54FDA">
              <w:rPr>
                <w:rFonts w:asciiTheme="majorHAnsi" w:hAnsiTheme="majorHAnsi" w:cstheme="majorHAnsi"/>
                <w:b/>
                <w:i/>
                <w:color w:val="000000"/>
                <w:sz w:val="22"/>
                <w:szCs w:val="22"/>
              </w:rPr>
              <w:t xml:space="preserve">de </w:t>
            </w:r>
            <w:proofErr w:type="spellStart"/>
            <w:r w:rsidRPr="00E54FDA">
              <w:rPr>
                <w:rFonts w:asciiTheme="majorHAnsi" w:hAnsiTheme="majorHAnsi" w:cstheme="majorHAnsi"/>
                <w:b/>
                <w:i/>
                <w:color w:val="000000"/>
                <w:sz w:val="22"/>
                <w:szCs w:val="22"/>
              </w:rPr>
              <w:t>minimis</w:t>
            </w:r>
            <w:proofErr w:type="spellEnd"/>
            <w:r w:rsidRPr="00E54FD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na podstawie rozporządzenia Komisji (UE) nr 2023/2831 z dnia </w:t>
            </w:r>
            <w:r w:rsidRPr="00E54FD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br/>
              <w:t>13 grudnia 2023 r. w sprawie stosowania art. 107 i 108 Traktatu o funkcjonowaniu Unii Europejskiej</w:t>
            </w:r>
            <w:r w:rsidR="00E54FD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E54FD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do pomocy de </w:t>
            </w:r>
            <w:proofErr w:type="spellStart"/>
            <w:r w:rsidRPr="00E54FD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minimis</w:t>
            </w:r>
            <w:proofErr w:type="spellEnd"/>
            <w:r w:rsidRPr="00E54FD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</w:t>
            </w:r>
            <w:r w:rsidRPr="00E54FD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Dz. Urz. UE L 2023.2831</w:t>
            </w:r>
            <w:r w:rsidRPr="00E54FD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vertAlign w:val="superscript"/>
                <w:lang w:eastAsia="pl-PL" w:bidi="pl-PL"/>
              </w:rPr>
              <w:t xml:space="preserve"> </w:t>
            </w:r>
            <w:r w:rsidRPr="00E54FD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pl-PL" w:bidi="pl-PL"/>
              </w:rPr>
              <w:t>z 15.12.2023)</w:t>
            </w:r>
          </w:p>
          <w:p w14:paraId="458CCA01" w14:textId="769575B7" w:rsidR="001855D7" w:rsidRPr="00E54FDA" w:rsidRDefault="00E54FDA" w:rsidP="00E54FDA">
            <w:pPr>
              <w:widowControl/>
              <w:suppressAutoHyphens w:val="0"/>
              <w:snapToGrid w:val="0"/>
              <w:ind w:left="407"/>
              <w:jc w:val="both"/>
              <w:rPr>
                <w:rFonts w:asciiTheme="majorHAnsi" w:eastAsia="Times New Roman" w:hAnsiTheme="majorHAnsi" w:cstheme="majorHAnsi"/>
                <w:b/>
                <w:i/>
                <w:color w:val="000000"/>
                <w:sz w:val="22"/>
                <w:szCs w:val="22"/>
                <w:u w:val="single"/>
                <w:shd w:val="clear" w:color="auto" w:fill="FFFFFF"/>
                <w:vertAlign w:val="superscript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pl-PL" w:bidi="pl-PL"/>
              </w:rPr>
              <w:t xml:space="preserve">       </w:t>
            </w:r>
            <w:r w:rsidR="001855D7" w:rsidRPr="00E54FD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na kwotę </w:t>
            </w:r>
            <w:r w:rsidR="001855D7" w:rsidRPr="00E54FD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object w:dxaOrig="1440" w:dyaOrig="1440" w14:anchorId="785C8FE5">
                <v:shape id="_x0000_i1071" type="#_x0000_t75" style="width:69.75pt;height:18pt" o:ole="">
                  <v:imagedata r:id="rId15" o:title=""/>
                </v:shape>
                <w:control r:id="rId16" w:name="TextBox22" w:shapeid="_x0000_i1071"/>
              </w:object>
            </w:r>
            <w:r w:rsidR="001855D7" w:rsidRPr="00E54FD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zł, co stanowi </w:t>
            </w:r>
            <w:r w:rsidR="001855D7" w:rsidRPr="00E54FD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object w:dxaOrig="1440" w:dyaOrig="1440" w14:anchorId="12092A66">
                <v:shape id="_x0000_i1073" type="#_x0000_t75" style="width:69.75pt;height:18pt" o:ole="">
                  <v:imagedata r:id="rId15" o:title=""/>
                </v:shape>
                <w:control r:id="rId17" w:name="TextBox23" w:shapeid="_x0000_i1073"/>
              </w:object>
            </w:r>
            <w:r w:rsidR="001855D7" w:rsidRPr="00E54FD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1855D7" w:rsidRPr="00E54FD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  <w:t xml:space="preserve">€ </w:t>
            </w:r>
            <w:r w:rsidR="001855D7" w:rsidRPr="00E54FDA">
              <w:rPr>
                <w:rFonts w:asciiTheme="majorHAnsi" w:eastAsia="Times New Roman" w:hAnsiTheme="majorHAnsi" w:cstheme="majorHAnsi"/>
                <w:b/>
                <w:i/>
                <w:color w:val="000000"/>
                <w:sz w:val="22"/>
                <w:szCs w:val="22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5F626ABB" w14:textId="77777777" w:rsidR="00E54FDA" w:rsidRDefault="00E54FDA" w:rsidP="00FE3148">
            <w:pPr>
              <w:pStyle w:val="Zawartotabeli"/>
              <w:snapToGrid w:val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shd w:val="clear" w:color="auto" w:fill="FFFFFF"/>
                <w:lang w:eastAsia="pl-PL"/>
              </w:rPr>
              <w:t xml:space="preserve">     </w:t>
            </w:r>
            <w:r w:rsidR="001855D7" w:rsidRPr="00E54FD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1855D7" w:rsidRPr="00E54FD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1855D7" w:rsidRPr="00E54FD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otrzymałem(</w:t>
            </w:r>
            <w:proofErr w:type="spellStart"/>
            <w:r w:rsidR="001855D7" w:rsidRPr="00E54FD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1855D7" w:rsidRPr="00E54FD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1855D7" w:rsidRPr="00E54FD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1855D7" w:rsidRPr="00E54FD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1855D7" w:rsidRPr="00E54FD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1855D7" w:rsidRPr="00E54FD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1855D7" w:rsidRPr="00E54FD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="001855D7" w:rsidRPr="00E54FD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  <w:p w14:paraId="452E6C78" w14:textId="772EF463" w:rsidR="001855D7" w:rsidRPr="00E54FDA" w:rsidRDefault="001855D7" w:rsidP="00FE3148">
            <w:pPr>
              <w:pStyle w:val="Zawartotabeli"/>
              <w:snapToGrid w:val="0"/>
              <w:rPr>
                <w:rFonts w:asciiTheme="majorHAnsi" w:hAnsiTheme="majorHAnsi" w:cstheme="majorHAnsi"/>
                <w:bCs/>
                <w:i/>
                <w:iCs/>
                <w:color w:val="000000"/>
                <w:sz w:val="2"/>
                <w:szCs w:val="2"/>
              </w:rPr>
            </w:pPr>
            <w:r w:rsidRPr="00E54FD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shd w:val="clear" w:color="auto" w:fill="FFFFFF"/>
                <w:lang w:eastAsia="pl-PL"/>
              </w:rPr>
              <w:br/>
            </w:r>
          </w:p>
          <w:p w14:paraId="210404D9" w14:textId="03506697" w:rsidR="001855D7" w:rsidRPr="00E54FDA" w:rsidRDefault="001855D7" w:rsidP="001855D7">
            <w:pPr>
              <w:widowControl/>
              <w:numPr>
                <w:ilvl w:val="0"/>
                <w:numId w:val="1"/>
              </w:numPr>
              <w:suppressAutoHyphens w:val="0"/>
              <w:snapToGrid w:val="0"/>
              <w:jc w:val="both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E54FDA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pomoc </w:t>
            </w:r>
            <w:r w:rsidRPr="00E54FDA">
              <w:rPr>
                <w:rFonts w:asciiTheme="majorHAnsi" w:hAnsiTheme="majorHAnsi" w:cstheme="majorHAnsi"/>
                <w:b/>
                <w:i/>
                <w:color w:val="000000"/>
                <w:sz w:val="22"/>
                <w:szCs w:val="22"/>
              </w:rPr>
              <w:t xml:space="preserve">de </w:t>
            </w:r>
            <w:proofErr w:type="spellStart"/>
            <w:r w:rsidRPr="00E54FDA">
              <w:rPr>
                <w:rFonts w:asciiTheme="majorHAnsi" w:hAnsiTheme="majorHAnsi" w:cstheme="majorHAnsi"/>
                <w:b/>
                <w:i/>
                <w:color w:val="000000"/>
                <w:sz w:val="22"/>
                <w:szCs w:val="22"/>
              </w:rPr>
              <w:t>minimis</w:t>
            </w:r>
            <w:proofErr w:type="spellEnd"/>
            <w:r w:rsidRPr="00E54FDA">
              <w:rPr>
                <w:rFonts w:asciiTheme="majorHAnsi" w:hAnsiTheme="majorHAnsi" w:cstheme="majorHAnsi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E54FDA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w rolnictwie</w:t>
            </w:r>
            <w:r w:rsidRPr="00E54FD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323AB6B9" w14:textId="76FB1A33" w:rsidR="001855D7" w:rsidRPr="00E54FDA" w:rsidRDefault="001855D7" w:rsidP="00FE3148">
            <w:pPr>
              <w:pStyle w:val="Zawartotabeli"/>
              <w:snapToGrid w:val="0"/>
              <w:ind w:left="767"/>
              <w:rPr>
                <w:rFonts w:asciiTheme="majorHAnsi" w:eastAsia="Times New Roman" w:hAnsiTheme="majorHAnsi" w:cstheme="majorHAnsi"/>
                <w:b/>
                <w:i/>
                <w:color w:val="000000"/>
                <w:sz w:val="22"/>
                <w:szCs w:val="22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E54FD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na kwotę </w:t>
            </w:r>
            <w:r w:rsidRPr="00E54FD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object w:dxaOrig="1440" w:dyaOrig="1440" w14:anchorId="04AC353E">
                <v:shape id="_x0000_i1075" type="#_x0000_t75" style="width:69.75pt;height:18pt" o:ole="">
                  <v:imagedata r:id="rId15" o:title=""/>
                </v:shape>
                <w:control r:id="rId18" w:name="TextBox221" w:shapeid="_x0000_i1075"/>
              </w:object>
            </w:r>
            <w:r w:rsidRPr="00E54FD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zł, co stanowi </w:t>
            </w:r>
            <w:r w:rsidRPr="00E54FD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object w:dxaOrig="1440" w:dyaOrig="1440" w14:anchorId="5D83491D">
                <v:shape id="_x0000_i1077" type="#_x0000_t75" style="width:69.75pt;height:18pt" o:ole="">
                  <v:imagedata r:id="rId15" o:title=""/>
                </v:shape>
                <w:control r:id="rId19" w:name="TextBox231" w:shapeid="_x0000_i1077"/>
              </w:object>
            </w:r>
            <w:r w:rsidRPr="00E54FD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E54FD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  <w:t xml:space="preserve">€ </w:t>
            </w:r>
            <w:r w:rsidRPr="00E54FDA">
              <w:rPr>
                <w:rFonts w:asciiTheme="majorHAnsi" w:eastAsia="Times New Roman" w:hAnsiTheme="majorHAnsi" w:cstheme="majorHAnsi"/>
                <w:b/>
                <w:i/>
                <w:color w:val="000000"/>
                <w:sz w:val="22"/>
                <w:szCs w:val="22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1180B266" w14:textId="2A91C824" w:rsidR="001855D7" w:rsidRPr="00E54FDA" w:rsidRDefault="00E54FDA" w:rsidP="00FE3148">
            <w:pPr>
              <w:pStyle w:val="Zawartotabeli"/>
              <w:snapToGrid w:val="0"/>
              <w:spacing w:line="360" w:lineRule="auto"/>
              <w:rPr>
                <w:rFonts w:asciiTheme="majorHAnsi" w:hAnsiTheme="majorHAnsi" w:cstheme="majorHAnsi"/>
                <w:bCs/>
                <w:i/>
                <w:iCs/>
                <w:color w:val="000000"/>
                <w:sz w:val="2"/>
                <w:szCs w:val="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shd w:val="clear" w:color="auto" w:fill="FFFFFF"/>
                <w:lang w:eastAsia="pl-PL"/>
              </w:rPr>
              <w:t xml:space="preserve">     </w:t>
            </w:r>
            <w:r w:rsidR="001855D7" w:rsidRPr="00E54FD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1855D7" w:rsidRPr="00E54FD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1855D7" w:rsidRPr="00E54FD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otrzymałem(</w:t>
            </w:r>
            <w:proofErr w:type="spellStart"/>
            <w:r w:rsidR="001855D7" w:rsidRPr="00E54FD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1855D7" w:rsidRPr="00E54FD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1855D7" w:rsidRPr="00E54FD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 niniejszą informację</w:t>
            </w:r>
            <w:r w:rsidR="001855D7" w:rsidRPr="00E54FD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1855D7" w:rsidRPr="00E54FD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="001855D7" w:rsidRPr="00E54FD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855D7" w:rsidRPr="00E54FD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shd w:val="clear" w:color="auto" w:fill="FFFFFF"/>
                <w:lang w:eastAsia="pl-PL"/>
              </w:rPr>
              <w:br/>
            </w:r>
          </w:p>
          <w:p w14:paraId="1148A8B5" w14:textId="62FCF6A7" w:rsidR="001855D7" w:rsidRPr="00E54FDA" w:rsidRDefault="001855D7" w:rsidP="001855D7">
            <w:pPr>
              <w:widowControl/>
              <w:numPr>
                <w:ilvl w:val="0"/>
                <w:numId w:val="1"/>
              </w:numPr>
              <w:suppressAutoHyphens w:val="0"/>
              <w:snapToGrid w:val="0"/>
              <w:jc w:val="both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E54FDA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pomoc </w:t>
            </w:r>
            <w:r w:rsidRPr="00E54FDA">
              <w:rPr>
                <w:rFonts w:asciiTheme="majorHAnsi" w:hAnsiTheme="majorHAnsi" w:cstheme="majorHAnsi"/>
                <w:b/>
                <w:i/>
                <w:color w:val="000000"/>
                <w:sz w:val="22"/>
                <w:szCs w:val="22"/>
              </w:rPr>
              <w:t xml:space="preserve">de </w:t>
            </w:r>
            <w:proofErr w:type="spellStart"/>
            <w:r w:rsidRPr="00E54FDA">
              <w:rPr>
                <w:rFonts w:asciiTheme="majorHAnsi" w:hAnsiTheme="majorHAnsi" w:cstheme="majorHAnsi"/>
                <w:b/>
                <w:i/>
                <w:color w:val="000000"/>
                <w:sz w:val="22"/>
                <w:szCs w:val="22"/>
              </w:rPr>
              <w:t>minimis</w:t>
            </w:r>
            <w:proofErr w:type="spellEnd"/>
            <w:r w:rsidRPr="00E54FDA">
              <w:rPr>
                <w:rFonts w:asciiTheme="majorHAnsi" w:hAnsiTheme="majorHAnsi" w:cstheme="majorHAnsi"/>
                <w:b/>
                <w:i/>
                <w:color w:val="000000"/>
                <w:sz w:val="22"/>
                <w:szCs w:val="22"/>
              </w:rPr>
              <w:t xml:space="preserve"> w sektorze rybołówstwa i akwakultury</w:t>
            </w:r>
            <w:r w:rsidRPr="00E54FD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2B7CDD54" w14:textId="4FE403C0" w:rsidR="001855D7" w:rsidRPr="00E54FDA" w:rsidRDefault="001855D7" w:rsidP="00FE3148">
            <w:pPr>
              <w:widowControl/>
              <w:suppressAutoHyphens w:val="0"/>
              <w:snapToGrid w:val="0"/>
              <w:ind w:left="767"/>
              <w:jc w:val="both"/>
              <w:rPr>
                <w:rFonts w:asciiTheme="majorHAnsi" w:eastAsia="Times New Roman" w:hAnsiTheme="majorHAnsi" w:cstheme="majorHAnsi"/>
                <w:b/>
                <w:i/>
                <w:color w:val="000000"/>
                <w:sz w:val="22"/>
                <w:szCs w:val="22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E54FD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na kwotę </w:t>
            </w:r>
            <w:r w:rsidRPr="00E54FD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object w:dxaOrig="1440" w:dyaOrig="1440" w14:anchorId="1098C337">
                <v:shape id="_x0000_i1079" type="#_x0000_t75" style="width:69.75pt;height:18pt" o:ole="">
                  <v:imagedata r:id="rId15" o:title=""/>
                </v:shape>
                <w:control r:id="rId20" w:name="TextBox2211" w:shapeid="_x0000_i1079"/>
              </w:object>
            </w:r>
            <w:r w:rsidRPr="00E54FD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zł, co stanowi </w:t>
            </w:r>
            <w:r w:rsidRPr="00E54FD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object w:dxaOrig="1440" w:dyaOrig="1440" w14:anchorId="4F85DB1D">
                <v:shape id="_x0000_i1081" type="#_x0000_t75" style="width:69.75pt;height:18pt" o:ole="">
                  <v:imagedata r:id="rId15" o:title=""/>
                </v:shape>
                <w:control r:id="rId21" w:name="TextBox2311" w:shapeid="_x0000_i1081"/>
              </w:object>
            </w:r>
            <w:r w:rsidRPr="00E54FD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E54FD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  <w:t xml:space="preserve">€ </w:t>
            </w:r>
            <w:r w:rsidRPr="00E54FDA">
              <w:rPr>
                <w:rFonts w:asciiTheme="majorHAnsi" w:eastAsia="Times New Roman" w:hAnsiTheme="majorHAnsi" w:cstheme="majorHAnsi"/>
                <w:b/>
                <w:i/>
                <w:color w:val="000000"/>
                <w:sz w:val="22"/>
                <w:szCs w:val="22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24805496" w14:textId="0DDACFC2" w:rsidR="001855D7" w:rsidRPr="00E54FDA" w:rsidRDefault="00E54FDA" w:rsidP="00FE3148">
            <w:pPr>
              <w:widowControl/>
              <w:suppressAutoHyphens w:val="0"/>
              <w:snapToGrid w:val="0"/>
              <w:spacing w:after="12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shd w:val="clear" w:color="auto" w:fill="FFFFFF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shd w:val="clear" w:color="auto" w:fill="FFFFFF"/>
                <w:lang w:eastAsia="pl-PL"/>
              </w:rPr>
              <w:t xml:space="preserve">     </w:t>
            </w:r>
            <w:r w:rsidR="001855D7" w:rsidRPr="00E54FD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1855D7" w:rsidRPr="00E54FD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1855D7" w:rsidRPr="00E54FD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otrzymałem(</w:t>
            </w:r>
            <w:proofErr w:type="spellStart"/>
            <w:r w:rsidR="001855D7" w:rsidRPr="00E54FD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1855D7" w:rsidRPr="00E54FD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1855D7" w:rsidRPr="00E54FD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1855D7" w:rsidRPr="00E54FD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1855D7" w:rsidRPr="00E54FD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1855D7" w:rsidRPr="00E54FD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1855D7" w:rsidRPr="00E54FD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="001855D7" w:rsidRPr="00E54FD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  <w:p w14:paraId="1B32B4D7" w14:textId="77777777" w:rsidR="00E678D8" w:rsidRPr="00E54FDA" w:rsidRDefault="00E678D8" w:rsidP="00FE3148">
            <w:pPr>
              <w:widowControl/>
              <w:suppressAutoHyphens w:val="0"/>
              <w:snapToGrid w:val="0"/>
              <w:spacing w:after="120"/>
              <w:jc w:val="both"/>
              <w:rPr>
                <w:rFonts w:asciiTheme="majorHAnsi" w:eastAsia="Times New Roman" w:hAnsiTheme="majorHAnsi" w:cstheme="majorHAnsi"/>
                <w:color w:val="000000"/>
                <w:sz w:val="2"/>
                <w:szCs w:val="2"/>
                <w:shd w:val="clear" w:color="auto" w:fill="FFFFFF"/>
                <w:lang w:eastAsia="pl-PL"/>
              </w:rPr>
            </w:pPr>
          </w:p>
          <w:p w14:paraId="1C901ABA" w14:textId="4DE19AD0" w:rsidR="00E678D8" w:rsidRPr="00E54FDA" w:rsidRDefault="00E678D8" w:rsidP="00E678D8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napToGrid w:val="0"/>
              <w:jc w:val="both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E54FDA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pomoc </w:t>
            </w:r>
            <w:r w:rsidRPr="00E54FDA">
              <w:rPr>
                <w:rFonts w:asciiTheme="majorHAnsi" w:hAnsiTheme="majorHAnsi" w:cstheme="majorHAnsi"/>
                <w:b/>
                <w:i/>
                <w:color w:val="000000"/>
                <w:sz w:val="22"/>
                <w:szCs w:val="22"/>
              </w:rPr>
              <w:t xml:space="preserve">de </w:t>
            </w:r>
            <w:proofErr w:type="spellStart"/>
            <w:r w:rsidRPr="00E54FDA">
              <w:rPr>
                <w:rFonts w:asciiTheme="majorHAnsi" w:hAnsiTheme="majorHAnsi" w:cstheme="majorHAnsi"/>
                <w:b/>
                <w:i/>
                <w:color w:val="000000"/>
                <w:sz w:val="22"/>
                <w:szCs w:val="22"/>
              </w:rPr>
              <w:t>minimis</w:t>
            </w:r>
            <w:proofErr w:type="spellEnd"/>
            <w:r w:rsidRPr="00E54FDA">
              <w:rPr>
                <w:rFonts w:asciiTheme="majorHAnsi" w:hAnsiTheme="majorHAnsi" w:cstheme="majorHAnsi"/>
                <w:b/>
                <w:i/>
                <w:color w:val="000000"/>
                <w:sz w:val="22"/>
                <w:szCs w:val="22"/>
              </w:rPr>
              <w:t xml:space="preserve"> w sektorze transportu drogowego</w:t>
            </w:r>
          </w:p>
          <w:p w14:paraId="5F5E1DFF" w14:textId="599D326C" w:rsidR="00E678D8" w:rsidRPr="00E54FDA" w:rsidRDefault="00E678D8" w:rsidP="00E678D8">
            <w:pPr>
              <w:widowControl/>
              <w:suppressAutoHyphens w:val="0"/>
              <w:snapToGrid w:val="0"/>
              <w:ind w:left="767"/>
              <w:jc w:val="both"/>
              <w:rPr>
                <w:rFonts w:asciiTheme="majorHAnsi" w:eastAsia="Times New Roman" w:hAnsiTheme="majorHAnsi" w:cstheme="majorHAnsi"/>
                <w:b/>
                <w:i/>
                <w:color w:val="000000"/>
                <w:sz w:val="22"/>
                <w:szCs w:val="22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E54FD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na kwotę </w:t>
            </w:r>
            <w:r w:rsidRPr="00E54FD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object w:dxaOrig="1440" w:dyaOrig="1440" w14:anchorId="6A39C0F4">
                <v:shape id="_x0000_i1083" type="#_x0000_t75" style="width:69.75pt;height:18pt" o:ole="">
                  <v:imagedata r:id="rId15" o:title=""/>
                </v:shape>
                <w:control r:id="rId22" w:name="TextBox22111" w:shapeid="_x0000_i1083"/>
              </w:object>
            </w:r>
            <w:r w:rsidRPr="00E54FD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zł, co stanowi </w:t>
            </w:r>
            <w:r w:rsidRPr="00E54FD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object w:dxaOrig="1440" w:dyaOrig="1440" w14:anchorId="44AC2EE7">
                <v:shape id="_x0000_i1085" type="#_x0000_t75" style="width:69.75pt;height:18pt" o:ole="">
                  <v:imagedata r:id="rId15" o:title=""/>
                </v:shape>
                <w:control r:id="rId23" w:name="TextBox23111" w:shapeid="_x0000_i1085"/>
              </w:object>
            </w:r>
            <w:r w:rsidRPr="00E54FD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E54FDA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  <w:t xml:space="preserve">€ </w:t>
            </w:r>
            <w:r w:rsidRPr="00E54FDA">
              <w:rPr>
                <w:rFonts w:asciiTheme="majorHAnsi" w:eastAsia="Times New Roman" w:hAnsiTheme="majorHAnsi" w:cstheme="majorHAnsi"/>
                <w:b/>
                <w:i/>
                <w:color w:val="000000"/>
                <w:sz w:val="22"/>
                <w:szCs w:val="22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7043B47B" w14:textId="707DBAE3" w:rsidR="00E678D8" w:rsidRPr="00E54FDA" w:rsidRDefault="00E54FDA" w:rsidP="00E678D8">
            <w:pPr>
              <w:widowControl/>
              <w:suppressAutoHyphens w:val="0"/>
              <w:snapToGrid w:val="0"/>
              <w:spacing w:after="120"/>
              <w:jc w:val="both"/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shd w:val="clear" w:color="auto" w:fill="FFFFFF"/>
                <w:lang w:eastAsia="pl-PL"/>
              </w:rPr>
              <w:t xml:space="preserve">     </w:t>
            </w:r>
            <w:r w:rsidR="00E678D8" w:rsidRPr="00E54FD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E678D8" w:rsidRPr="00E54FD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E678D8" w:rsidRPr="00E54FD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otrzymałem(</w:t>
            </w:r>
            <w:proofErr w:type="spellStart"/>
            <w:r w:rsidR="00E678D8" w:rsidRPr="00E54FD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E678D8" w:rsidRPr="00E54FD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E678D8" w:rsidRPr="00E54FD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E678D8" w:rsidRPr="00E54FD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E678D8" w:rsidRPr="00E54FD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E678D8" w:rsidRPr="00E54FD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E678D8" w:rsidRPr="00E54FDA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="00E678D8" w:rsidRPr="00E54FD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1855D7" w:rsidRPr="00E54FDA" w14:paraId="50C8398C" w14:textId="77777777" w:rsidTr="00E54FDA">
        <w:trPr>
          <w:trHeight w:val="2865"/>
        </w:trPr>
        <w:tc>
          <w:tcPr>
            <w:tcW w:w="426" w:type="dxa"/>
            <w:shd w:val="clear" w:color="auto" w:fill="D9D9D9"/>
            <w:vAlign w:val="center"/>
          </w:tcPr>
          <w:p w14:paraId="7BA38F97" w14:textId="050E0B32" w:rsidR="001855D7" w:rsidRPr="00E54FDA" w:rsidRDefault="00352D5D" w:rsidP="00FE3148">
            <w:pPr>
              <w:pStyle w:val="Zawartotabeli"/>
              <w:snapToGri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54FD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</w:t>
            </w:r>
            <w:r w:rsidR="001855D7" w:rsidRPr="00E54FD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771" w:type="dxa"/>
            <w:shd w:val="clear" w:color="auto" w:fill="auto"/>
          </w:tcPr>
          <w:p w14:paraId="47F6F1B8" w14:textId="77777777" w:rsidR="00E54FDA" w:rsidRDefault="001855D7" w:rsidP="00FE3148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E54FDA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Wszelkie informacje podane w niniejszym wniosku, złożone oświadczenia oraz przedłożone jako załączniki dokumenty </w:t>
            </w:r>
          </w:p>
          <w:p w14:paraId="4CC88A9E" w14:textId="771A5334" w:rsidR="001855D7" w:rsidRPr="00E54FDA" w:rsidRDefault="001855D7" w:rsidP="00FE3148">
            <w:pPr>
              <w:jc w:val="both"/>
              <w:rPr>
                <w:rFonts w:asciiTheme="majorHAnsi" w:eastAsia="TimesNewRomanPSMT" w:hAnsiTheme="majorHAnsi" w:cstheme="majorHAnsi"/>
                <w:b/>
                <w:bCs/>
                <w:i/>
                <w:color w:val="000000"/>
                <w:sz w:val="20"/>
                <w:szCs w:val="20"/>
              </w:rPr>
            </w:pPr>
            <w:r w:rsidRPr="00E54FDA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są prawdziwe i zgodne ze stanem faktycznym na dzień złożenia wniosku</w:t>
            </w:r>
            <w:r w:rsidRPr="00E54FD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Pr="00E54FDA">
              <w:rPr>
                <w:rStyle w:val="Hipercze"/>
                <w:rFonts w:asciiTheme="majorHAnsi" w:hAnsiTheme="majorHAnsi" w:cstheme="majorHAnsi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14:paraId="1545F40D" w14:textId="77777777" w:rsidR="001855D7" w:rsidRPr="00E54FDA" w:rsidRDefault="001855D7" w:rsidP="00FE3148">
            <w:pPr>
              <w:pStyle w:val="Zawartotabeli"/>
              <w:snapToGrid w:val="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37B05D28" w14:textId="77777777" w:rsidR="001855D7" w:rsidRDefault="001855D7" w:rsidP="00FE3148">
            <w:pPr>
              <w:pStyle w:val="Zawartotabeli"/>
              <w:snapToGrid w:val="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EFFE3BC" w14:textId="77777777" w:rsidR="00E54FDA" w:rsidRDefault="00E54FDA" w:rsidP="00FE3148">
            <w:pPr>
              <w:pStyle w:val="Zawartotabeli"/>
              <w:snapToGrid w:val="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029EE887" w14:textId="77777777" w:rsidR="00E54FDA" w:rsidRPr="00E54FDA" w:rsidRDefault="00E54FDA" w:rsidP="00FE3148">
            <w:pPr>
              <w:pStyle w:val="Zawartotabeli"/>
              <w:snapToGrid w:val="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03F2977C" w14:textId="77777777" w:rsidR="001855D7" w:rsidRPr="00E54FDA" w:rsidRDefault="001855D7" w:rsidP="00FE3148">
            <w:pPr>
              <w:pStyle w:val="Zawartotabeli"/>
              <w:snapToGrid w:val="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0CAA1C42" w14:textId="2C075A5B" w:rsidR="001855D7" w:rsidRPr="00E54FDA" w:rsidRDefault="001855D7" w:rsidP="00FE3148">
            <w:pPr>
              <w:spacing w:line="20" w:lineRule="atLeast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E54FD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object w:dxaOrig="1440" w:dyaOrig="1440" w14:anchorId="5980D75C">
                <v:shape id="_x0000_i1087" type="#_x0000_t75" style="width:18.75pt;height:18pt" o:ole="">
                  <v:imagedata r:id="rId24" o:title=""/>
                </v:shape>
                <w:control r:id="rId25" w:name="TextBox4" w:shapeid="_x0000_i1087"/>
              </w:object>
            </w:r>
            <w:r w:rsidRPr="00E54FDA">
              <w:rPr>
                <w:rFonts w:asciiTheme="majorHAnsi" w:hAnsiTheme="majorHAnsi" w:cstheme="majorHAnsi"/>
                <w:color w:val="000000"/>
              </w:rPr>
              <w:t>.</w:t>
            </w:r>
            <w:r w:rsidRPr="00E54FD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object w:dxaOrig="1440" w:dyaOrig="1440" w14:anchorId="3ED2BB30">
                <v:shape id="_x0000_i1089" type="#_x0000_t75" style="width:21.75pt;height:18pt" o:ole="">
                  <v:imagedata r:id="rId26" o:title=""/>
                </v:shape>
                <w:control r:id="rId27" w:name="TextBox41" w:shapeid="_x0000_i1089"/>
              </w:object>
            </w:r>
            <w:r w:rsidRPr="00E54FDA">
              <w:rPr>
                <w:rFonts w:asciiTheme="majorHAnsi" w:hAnsiTheme="majorHAnsi" w:cstheme="majorHAnsi"/>
                <w:color w:val="000000"/>
              </w:rPr>
              <w:t>.</w:t>
            </w:r>
            <w:r w:rsidRPr="00E54FD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object w:dxaOrig="1440" w:dyaOrig="1440" w14:anchorId="35640751">
                <v:shape id="_x0000_i1091" type="#_x0000_t75" style="width:57pt;height:18pt" o:ole="">
                  <v:imagedata r:id="rId28" o:title=""/>
                </v:shape>
                <w:control r:id="rId29" w:name="TextBox42" w:shapeid="_x0000_i1091"/>
              </w:object>
            </w:r>
            <w:r w:rsidRPr="00E54FD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r.               ..............................................</w:t>
            </w:r>
            <w:r w:rsidRPr="00E54FD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ab/>
            </w:r>
            <w:r w:rsidRPr="00E54FD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ab/>
            </w:r>
            <w:r w:rsidR="00E54FD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                    </w:t>
            </w:r>
            <w:r w:rsidRPr="00E54FD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..................................................................</w:t>
            </w:r>
          </w:p>
          <w:p w14:paraId="750AC9E5" w14:textId="6DAD3DB3" w:rsidR="001855D7" w:rsidRPr="00E54FDA" w:rsidRDefault="001855D7" w:rsidP="00FE3148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E54FD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              /data/                                           </w:t>
            </w:r>
            <w:r w:rsidR="00E54FD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        </w:t>
            </w:r>
            <w:r w:rsidRPr="00E54FD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pieczęć nagłówkowa / NIP</w:t>
            </w:r>
            <w:r w:rsidRPr="00E54FD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ab/>
              <w:t xml:space="preserve">    </w:t>
            </w:r>
            <w:r w:rsidR="00E54FD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                               </w:t>
            </w:r>
            <w:r w:rsidRPr="00E54FD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pieczęć imienna i podpis wnioskodawcy lub</w:t>
            </w:r>
          </w:p>
          <w:p w14:paraId="65947048" w14:textId="77777777" w:rsidR="00E54FDA" w:rsidRDefault="001855D7" w:rsidP="00FE3148">
            <w:pPr>
              <w:ind w:left="558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E54FD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   osoby uprawnionej do</w:t>
            </w:r>
            <w:r w:rsidRPr="00E54FD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E54FD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reprezentowania wnioskodawcy, </w:t>
            </w:r>
          </w:p>
          <w:p w14:paraId="39F03FB1" w14:textId="7A49AEC3" w:rsidR="001855D7" w:rsidRPr="00E54FDA" w:rsidRDefault="00E54FDA" w:rsidP="00FE3148">
            <w:pPr>
              <w:ind w:left="558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                          </w:t>
            </w:r>
            <w:r w:rsidR="001855D7" w:rsidRPr="00E54FD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bądź czytelnie imię i nazwisko</w:t>
            </w:r>
          </w:p>
        </w:tc>
      </w:tr>
    </w:tbl>
    <w:p w14:paraId="1FA328AA" w14:textId="77777777" w:rsidR="007774CE" w:rsidRPr="00E54FDA" w:rsidRDefault="007774CE" w:rsidP="00E54FDA">
      <w:pPr>
        <w:rPr>
          <w:rFonts w:asciiTheme="majorHAnsi" w:hAnsiTheme="majorHAnsi" w:cstheme="majorHAnsi"/>
        </w:rPr>
      </w:pPr>
    </w:p>
    <w:sectPr w:rsidR="007774CE" w:rsidRPr="00E54FDA" w:rsidSect="00E54FDA">
      <w:headerReference w:type="default" r:id="rId30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4C837" w14:textId="77777777" w:rsidR="00E54FDA" w:rsidRDefault="00E54FDA" w:rsidP="00E54FDA">
      <w:r>
        <w:separator/>
      </w:r>
    </w:p>
  </w:endnote>
  <w:endnote w:type="continuationSeparator" w:id="0">
    <w:p w14:paraId="082C663A" w14:textId="77777777" w:rsidR="00E54FDA" w:rsidRDefault="00E54FDA" w:rsidP="00E5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19382" w14:textId="77777777" w:rsidR="00E54FDA" w:rsidRDefault="00E54FDA" w:rsidP="00E54FDA">
      <w:r>
        <w:separator/>
      </w:r>
    </w:p>
  </w:footnote>
  <w:footnote w:type="continuationSeparator" w:id="0">
    <w:p w14:paraId="7D66A0A6" w14:textId="77777777" w:rsidR="00E54FDA" w:rsidRDefault="00E54FDA" w:rsidP="00E54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CD4FB" w14:textId="5135E364" w:rsidR="00E54FDA" w:rsidRPr="00273B16" w:rsidRDefault="00E54FDA" w:rsidP="00E54FDA">
    <w:pPr>
      <w:jc w:val="right"/>
      <w:rPr>
        <w:rFonts w:ascii="Tahoma" w:hAnsi="Tahoma" w:cs="Tahoma"/>
        <w:sz w:val="14"/>
        <w:szCs w:val="14"/>
      </w:rPr>
    </w:pPr>
    <w:r w:rsidRPr="00273B16">
      <w:rPr>
        <w:rFonts w:ascii="Tahoma" w:hAnsi="Tahoma" w:cs="Tahoma"/>
        <w:sz w:val="14"/>
        <w:szCs w:val="14"/>
      </w:rPr>
      <w:t xml:space="preserve">Załącznik nr </w:t>
    </w:r>
    <w:r w:rsidR="00687FDE">
      <w:rPr>
        <w:rFonts w:ascii="Tahoma" w:hAnsi="Tahoma" w:cs="Tahoma"/>
        <w:sz w:val="14"/>
        <w:szCs w:val="14"/>
      </w:rPr>
      <w:t>2</w:t>
    </w:r>
    <w:r w:rsidRPr="00273B16">
      <w:rPr>
        <w:rFonts w:ascii="Tahoma" w:hAnsi="Tahoma" w:cs="Tahoma"/>
        <w:sz w:val="14"/>
        <w:szCs w:val="14"/>
      </w:rPr>
      <w:t xml:space="preserve"> do wniosku</w:t>
    </w:r>
  </w:p>
  <w:p w14:paraId="2B377E67" w14:textId="72ADD029" w:rsidR="00E54FDA" w:rsidRPr="00E54FDA" w:rsidRDefault="00E54FDA" w:rsidP="00E54FDA">
    <w:pPr>
      <w:jc w:val="right"/>
      <w:rPr>
        <w:rFonts w:ascii="Tahoma" w:hAnsi="Tahoma" w:cs="Tahoma"/>
        <w:sz w:val="14"/>
        <w:szCs w:val="14"/>
      </w:rPr>
    </w:pPr>
    <w:r w:rsidRPr="00273B16">
      <w:rPr>
        <w:rFonts w:ascii="Tahoma" w:hAnsi="Tahoma" w:cs="Tahoma"/>
        <w:sz w:val="14"/>
        <w:szCs w:val="14"/>
      </w:rPr>
      <w:t>o przyznanie bonu na zasiedlenie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F0192"/>
    <w:multiLevelType w:val="hybridMultilevel"/>
    <w:tmpl w:val="B05EA178"/>
    <w:lvl w:ilvl="0" w:tplc="F81CE7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778AD"/>
    <w:multiLevelType w:val="hybridMultilevel"/>
    <w:tmpl w:val="7E9A5B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F3928"/>
    <w:multiLevelType w:val="hybridMultilevel"/>
    <w:tmpl w:val="7E9A5BE8"/>
    <w:lvl w:ilvl="0" w:tplc="45F8CE0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6293">
    <w:abstractNumId w:val="3"/>
  </w:num>
  <w:num w:numId="2" w16cid:durableId="396366301">
    <w:abstractNumId w:val="2"/>
  </w:num>
  <w:num w:numId="3" w16cid:durableId="1643190381">
    <w:abstractNumId w:val="1"/>
  </w:num>
  <w:num w:numId="4" w16cid:durableId="7317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D7"/>
    <w:rsid w:val="001310DF"/>
    <w:rsid w:val="001855D7"/>
    <w:rsid w:val="001F3231"/>
    <w:rsid w:val="0023067E"/>
    <w:rsid w:val="00230A3B"/>
    <w:rsid w:val="00273B16"/>
    <w:rsid w:val="00352D5D"/>
    <w:rsid w:val="003E567E"/>
    <w:rsid w:val="0048298E"/>
    <w:rsid w:val="00527DB9"/>
    <w:rsid w:val="005A1D5F"/>
    <w:rsid w:val="005D3F78"/>
    <w:rsid w:val="00687FDE"/>
    <w:rsid w:val="006E721B"/>
    <w:rsid w:val="007774CE"/>
    <w:rsid w:val="009761B3"/>
    <w:rsid w:val="009A6C32"/>
    <w:rsid w:val="009F0E68"/>
    <w:rsid w:val="00A8321A"/>
    <w:rsid w:val="00B9472C"/>
    <w:rsid w:val="00BC6654"/>
    <w:rsid w:val="00C314E2"/>
    <w:rsid w:val="00CB2685"/>
    <w:rsid w:val="00E54FDA"/>
    <w:rsid w:val="00E678D8"/>
    <w:rsid w:val="00F070C6"/>
    <w:rsid w:val="00F7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7E0D5A2F"/>
  <w15:chartTrackingRefBased/>
  <w15:docId w15:val="{93792405-65FC-4608-8407-9258FF04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5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55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5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55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55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55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55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55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55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55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5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5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55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55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55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55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55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55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55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55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5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55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5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5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55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55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55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5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55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55D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1855D7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1855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855D7"/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Zawartotabeli">
    <w:name w:val="Zawartość tabeli"/>
    <w:basedOn w:val="Normalny"/>
    <w:rsid w:val="001855D7"/>
    <w:pPr>
      <w:suppressLineNumbers/>
    </w:pPr>
  </w:style>
  <w:style w:type="paragraph" w:customStyle="1" w:styleId="Nagwek11">
    <w:name w:val="Nagłówek 11"/>
    <w:basedOn w:val="Normalny"/>
    <w:uiPriority w:val="1"/>
    <w:qFormat/>
    <w:rsid w:val="001855D7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54F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FDA"/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54F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FDA"/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image" Target="media/image3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control" Target="activeX/activeX14.xml"/><Relationship Id="rId28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6.xml"/><Relationship Id="rId30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7FC87-63C8-4D3D-894C-78DDC47D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Muszyńska</dc:creator>
  <cp:keywords/>
  <dc:description/>
  <cp:lastModifiedBy>Magdalena Muszyńska</cp:lastModifiedBy>
  <cp:revision>8</cp:revision>
  <dcterms:created xsi:type="dcterms:W3CDTF">2025-06-13T09:22:00Z</dcterms:created>
  <dcterms:modified xsi:type="dcterms:W3CDTF">2025-07-25T11:05:00Z</dcterms:modified>
</cp:coreProperties>
</file>